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D2" w:rsidRPr="00B90C58" w:rsidRDefault="007A6BD2" w:rsidP="0022304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 w:rsidRPr="00B90C58">
        <w:rPr>
          <w:rFonts w:ascii="Times New Roman" w:hAnsi="Times New Roman" w:cs="Times New Roman"/>
          <w:b/>
          <w:sz w:val="24"/>
          <w:szCs w:val="24"/>
          <w:lang w:val="sr-Cyrl-BA"/>
        </w:rPr>
        <w:t>Планинарско друштво „Стражилово“</w:t>
      </w:r>
    </w:p>
    <w:p w:rsidR="007A6BD2" w:rsidRPr="00B90C58" w:rsidRDefault="007A6BD2" w:rsidP="0022304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90C58">
        <w:rPr>
          <w:rFonts w:ascii="Times New Roman" w:hAnsi="Times New Roman" w:cs="Times New Roman"/>
          <w:b/>
          <w:sz w:val="24"/>
          <w:szCs w:val="24"/>
          <w:lang w:val="sr-Cyrl-BA"/>
        </w:rPr>
        <w:t>Сремски Карловци,Трг Б. Радичевића 7</w:t>
      </w:r>
    </w:p>
    <w:p w:rsidR="007A6BD2" w:rsidRPr="00B90C58" w:rsidRDefault="007A6BD2" w:rsidP="00B90C58">
      <w:pPr>
        <w:spacing w:before="100" w:beforeAutospacing="1" w:after="100" w:afterAutospacing="1" w:line="240" w:lineRule="auto"/>
        <w:ind w:left="2880"/>
        <w:outlineLvl w:val="1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90C58">
        <w:rPr>
          <w:rFonts w:ascii="Times New Roman" w:hAnsi="Times New Roman" w:cs="Times New Roman"/>
          <w:b/>
          <w:sz w:val="24"/>
          <w:szCs w:val="24"/>
          <w:lang w:val="sr-Cyrl-BA"/>
        </w:rPr>
        <w:t>Планинарски савез Србије,</w:t>
      </w:r>
      <w:r w:rsidR="00A10D78">
        <w:rPr>
          <w:rFonts w:ascii="Times New Roman" w:hAnsi="Times New Roman" w:cs="Times New Roman"/>
          <w:b/>
          <w:sz w:val="24"/>
          <w:szCs w:val="24"/>
          <w:lang w:val="sr-Cyrl-BA"/>
        </w:rPr>
        <w:t>Београд, Андрићев венац 2</w:t>
      </w:r>
    </w:p>
    <w:p w:rsidR="00B90C58" w:rsidRPr="00B90C58" w:rsidRDefault="007A6BD2" w:rsidP="007A6BD2">
      <w:pPr>
        <w:spacing w:before="100" w:beforeAutospacing="1" w:after="100" w:afterAutospacing="1" w:line="240" w:lineRule="auto"/>
        <w:ind w:left="2880" w:firstLine="720"/>
        <w:outlineLvl w:val="1"/>
        <w:rPr>
          <w:b/>
          <w:sz w:val="28"/>
          <w:szCs w:val="28"/>
          <w:lang w:val="sr-Cyrl-BA"/>
        </w:rPr>
      </w:pPr>
      <w:r w:rsidRPr="00B90C58">
        <w:rPr>
          <w:rFonts w:ascii="Times New Roman" w:hAnsi="Times New Roman" w:cs="Times New Roman"/>
          <w:b/>
          <w:sz w:val="24"/>
          <w:szCs w:val="24"/>
          <w:lang w:val="sr-Cyrl-BA"/>
        </w:rPr>
        <w:t>Комисија за оријентацију</w:t>
      </w:r>
    </w:p>
    <w:p w:rsidR="00B90C58" w:rsidRPr="00B90C58" w:rsidRDefault="00511CC1" w:rsidP="00B90C58">
      <w:pPr>
        <w:spacing w:before="100" w:beforeAutospacing="1" w:after="100" w:afterAutospacing="1" w:line="240" w:lineRule="auto"/>
        <w:ind w:left="2880" w:firstLine="720"/>
        <w:outlineLvl w:val="1"/>
        <w:rPr>
          <w:sz w:val="24"/>
          <w:szCs w:val="24"/>
          <w:lang w:val="sr-Cyrl-BA"/>
        </w:rPr>
      </w:pPr>
      <w:r w:rsidRPr="00B90C58">
        <w:rPr>
          <w:b/>
          <w:i/>
          <w:sz w:val="24"/>
          <w:szCs w:val="24"/>
          <w:lang w:val="sr-Cyrl-BA"/>
        </w:rPr>
        <w:t xml:space="preserve">Извештај </w:t>
      </w:r>
      <w:r w:rsidR="007A6BD2" w:rsidRPr="00B90C58">
        <w:rPr>
          <w:b/>
          <w:i/>
          <w:sz w:val="24"/>
          <w:szCs w:val="24"/>
          <w:lang w:val="sr-Cyrl-BA"/>
        </w:rPr>
        <w:t xml:space="preserve"> 1. коло</w:t>
      </w:r>
      <w:r w:rsidRPr="00B90C58">
        <w:rPr>
          <w:b/>
          <w:i/>
          <w:sz w:val="24"/>
          <w:szCs w:val="24"/>
          <w:lang w:val="sr-Cyrl-BA"/>
        </w:rPr>
        <w:t>ПОТ ПСС</w:t>
      </w:r>
    </w:p>
    <w:p w:rsidR="002358D8" w:rsidRDefault="00223045" w:rsidP="00B90C58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223045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ПСС и ПСД „Стражилово“ организовали су у суботу 14.03 2015г. планинарско оријентационо такмичење за </w:t>
      </w:r>
      <w:r w:rsidRPr="0022304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1.коло Лиге ПОТ ПСС</w:t>
      </w:r>
      <w:r w:rsidRPr="00223045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.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Такмичарскицентар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био на </w:t>
      </w:r>
      <w:r w:rsidRPr="0022304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</w:t>
      </w:r>
      <w:proofErr w:type="spellStart"/>
      <w:r w:rsidRPr="00223045">
        <w:rPr>
          <w:rFonts w:ascii="Times New Roman" w:eastAsia="Times New Roman" w:hAnsi="Times New Roman" w:cs="Times New Roman"/>
          <w:b/>
          <w:sz w:val="24"/>
          <w:szCs w:val="24"/>
        </w:rPr>
        <w:t>ланинарск</w:t>
      </w:r>
      <w:proofErr w:type="spellEnd"/>
      <w:r w:rsidRPr="0022304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ом</w:t>
      </w:r>
      <w:proofErr w:type="spellStart"/>
      <w:r w:rsidRPr="00223045">
        <w:rPr>
          <w:rFonts w:ascii="Times New Roman" w:eastAsia="Times New Roman" w:hAnsi="Times New Roman" w:cs="Times New Roman"/>
          <w:b/>
          <w:sz w:val="24"/>
          <w:szCs w:val="24"/>
        </w:rPr>
        <w:t>дом</w:t>
      </w:r>
      <w:proofErr w:type="spellEnd"/>
      <w:r w:rsidRPr="0022304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у</w:t>
      </w:r>
      <w:r w:rsidRPr="0022304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2304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на Стражилову.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Поставља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>ч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стазе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</w:t>
      </w:r>
      <w:r w:rsidRPr="002230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ДућакЈосип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а к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онтролор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>и: Мирко Шарић и Предраг Томашевић. Такмичење се одржало у следећим к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атегориј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>ама</w:t>
      </w:r>
      <w:r w:rsidRPr="002230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3045">
        <w:rPr>
          <w:rFonts w:ascii="Times New Roman" w:eastAsia="Times New Roman" w:hAnsi="Times New Roman" w:cs="Times New Roman"/>
          <w:sz w:val="24"/>
          <w:szCs w:val="24"/>
        </w:rPr>
        <w:br/>
      </w:r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- 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пионири-ке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15 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година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  <w:lang w:val="sr-Cyrl-BA"/>
        </w:rPr>
        <w:t>,</w:t>
      </w:r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- 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омладици-ке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година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  <w:lang w:val="sr-Cyrl-BA"/>
        </w:rPr>
        <w:t>,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сениори-ке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  <w:lang w:val="sr-Cyrl-BA"/>
        </w:rPr>
        <w:t>,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ветерани-ке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преко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45 </w:t>
      </w:r>
      <w:proofErr w:type="spellStart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година</w:t>
      </w:r>
      <w:proofErr w:type="spellEnd"/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23045">
        <w:rPr>
          <w:rFonts w:ascii="Times New Roman" w:eastAsia="Times New Roman" w:hAnsi="Times New Roman" w:cs="Times New Roman"/>
          <w:i/>
          <w:iCs/>
          <w:sz w:val="24"/>
          <w:szCs w:val="24"/>
          <w:lang w:val="sr-Cyrl-BA"/>
        </w:rPr>
        <w:t>.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Пропозицијеи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бодовање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су били</w:t>
      </w:r>
      <w:r w:rsidRPr="002230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поважећемправилнику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</w:rPr>
        <w:t xml:space="preserve"> ПСС-а. </w:t>
      </w:r>
      <w:proofErr w:type="spellStart"/>
      <w:proofErr w:type="gramStart"/>
      <w:r w:rsidRPr="00223045">
        <w:rPr>
          <w:rFonts w:ascii="Times New Roman" w:eastAsia="Times New Roman" w:hAnsi="Times New Roman" w:cs="Times New Roman"/>
          <w:sz w:val="24"/>
          <w:szCs w:val="24"/>
        </w:rPr>
        <w:t>Такмичењејеекипно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тричлана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>.С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амо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су 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сениориима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ли 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раздвајањ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>е.Ц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еластаза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>ј</w:t>
      </w:r>
      <w:r w:rsidRPr="002230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223045">
        <w:rPr>
          <w:rFonts w:ascii="Times New Roman" w:eastAsia="Times New Roman" w:hAnsi="Times New Roman" w:cs="Times New Roman"/>
          <w:sz w:val="24"/>
          <w:szCs w:val="24"/>
        </w:rPr>
        <w:t>рачунатикаобрзинскаетапа</w:t>
      </w:r>
      <w:proofErr w:type="spellEnd"/>
      <w:r w:rsidRPr="002230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304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Такмичарска карта  је била нова,1:25000/10м.</w:t>
      </w:r>
      <w:r w:rsidRPr="00223045">
        <w:rPr>
          <w:rFonts w:ascii="Times New Roman" w:hAnsi="Times New Roman" w:cs="Times New Roman"/>
          <w:sz w:val="24"/>
          <w:szCs w:val="24"/>
          <w:lang w:val="sr-Cyrl-BA"/>
        </w:rPr>
        <w:t xml:space="preserve"> Одабрани су нови такмичарски терени Фрушке горе на потезу Дом-Ђинђош-Столови-Лађа-Буковачкеледине.Дужине стаза: Пионири - ке3500м /6КТ;Јуниори –ке 5800м/7КТ;Сениори 9000-10200 /10КТ; Сениорке 7200/9кт;Ветерани 6700/8КТ;  Ветеранке 5600/8КТ</w:t>
      </w:r>
      <w:r w:rsidR="007A6BD2">
        <w:rPr>
          <w:rFonts w:ascii="Times New Roman" w:hAnsi="Times New Roman" w:cs="Times New Roman"/>
          <w:sz w:val="24"/>
          <w:szCs w:val="24"/>
          <w:lang w:val="sr-Cyrl-BA"/>
        </w:rPr>
        <w:t xml:space="preserve">. Наступиле су </w:t>
      </w:r>
      <w:r w:rsidR="0087566C">
        <w:rPr>
          <w:rFonts w:ascii="Times New Roman" w:hAnsi="Times New Roman" w:cs="Times New Roman"/>
          <w:sz w:val="24"/>
          <w:szCs w:val="24"/>
          <w:lang w:val="sr-Cyrl-BA"/>
        </w:rPr>
        <w:t xml:space="preserve">23 </w:t>
      </w:r>
      <w:r w:rsidR="007A6BD2">
        <w:rPr>
          <w:rFonts w:ascii="Times New Roman" w:hAnsi="Times New Roman" w:cs="Times New Roman"/>
          <w:sz w:val="24"/>
          <w:szCs w:val="24"/>
          <w:lang w:val="sr-Cyrl-BA"/>
        </w:rPr>
        <w:t>такмичарске екипе из планинарских друштва из Новога Сада, Сремских Карловаца, Београда, Смедерева, Ивањице и Ваљева.</w:t>
      </w:r>
      <w:r w:rsidRPr="00223045">
        <w:rPr>
          <w:rFonts w:ascii="Times New Roman" w:eastAsia="Times New Roman" w:hAnsi="Times New Roman" w:cs="Times New Roman"/>
          <w:sz w:val="24"/>
          <w:szCs w:val="24"/>
        </w:rPr>
        <w:br/>
      </w:r>
      <w:r w:rsidR="0087566C">
        <w:rPr>
          <w:rFonts w:ascii="Times New Roman" w:eastAsia="Times New Roman" w:hAnsi="Times New Roman" w:cs="Times New Roman"/>
          <w:sz w:val="24"/>
          <w:szCs w:val="24"/>
          <w:lang w:val="sr-Cyrl-BA"/>
        </w:rPr>
        <w:t>Судије на старту: Першић Ружица, Берберовић Ђурђица, Срдић Бране. Судија и контролор на раздвајању: Петар Шарић.</w:t>
      </w:r>
      <w:r w:rsidR="00D65510">
        <w:rPr>
          <w:rFonts w:ascii="Times New Roman" w:eastAsia="Times New Roman" w:hAnsi="Times New Roman" w:cs="Times New Roman"/>
          <w:sz w:val="24"/>
          <w:szCs w:val="24"/>
          <w:lang w:val="sr-Cyrl-BA"/>
        </w:rPr>
        <w:t>Председник ТК Мирко Шарић.</w:t>
      </w:r>
      <w:r w:rsidR="0087566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Према Правилнику ПСС о ОТ контролне тачке су биле уцртане а решавали су тестове из прве помоћи и планинарства. Такмичарске екипе су пратили повољни временски услови за овај период године а сам постављач стазе се у концепцијама трудио да постепено уводи екипе у проблематику тј. тежину постављеног такмичарског задатка.</w:t>
      </w:r>
    </w:p>
    <w:p w:rsidR="0087566C" w:rsidRDefault="0087566C" w:rsidP="00B90C58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Резултати:</w:t>
      </w:r>
      <w:r w:rsidRPr="002358D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Сениори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: 1.Победа1(Београд) 2. Железничар(Нови Сад) 3. Челик (Смедерево)</w:t>
      </w:r>
      <w:r w:rsidR="00A10D7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4.Победа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(Београд)</w:t>
      </w:r>
      <w:r w:rsidR="00A10D7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5. Авала (Београд). </w:t>
      </w:r>
      <w:r w:rsidR="00A10D78" w:rsidRPr="002358D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Сениорке</w:t>
      </w:r>
      <w:r w:rsidR="00A10D7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: 1. Победа1 (Београд), 2.Победа2 (Београд), 3.Железничар(Нови Сад). </w:t>
      </w:r>
      <w:r w:rsidR="00A10D78" w:rsidRPr="002358D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Пионири</w:t>
      </w:r>
      <w:r w:rsidR="00A10D7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1. Победа (Београд), 2. Голија (Ивањица) . </w:t>
      </w:r>
      <w:r w:rsidR="00A10D78" w:rsidRPr="002358D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Пионирке</w:t>
      </w:r>
      <w:r w:rsidR="00A10D78">
        <w:rPr>
          <w:rFonts w:ascii="Times New Roman" w:eastAsia="Times New Roman" w:hAnsi="Times New Roman" w:cs="Times New Roman"/>
          <w:sz w:val="24"/>
          <w:szCs w:val="24"/>
          <w:lang w:val="sr-Cyrl-BA"/>
        </w:rPr>
        <w:t>: 1. Голија (Ивањица).</w:t>
      </w:r>
      <w:r w:rsidR="00A10D78" w:rsidRPr="002358D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Јуниори</w:t>
      </w:r>
      <w:r w:rsidR="00A10D78">
        <w:rPr>
          <w:rFonts w:ascii="Times New Roman" w:eastAsia="Times New Roman" w:hAnsi="Times New Roman" w:cs="Times New Roman"/>
          <w:sz w:val="24"/>
          <w:szCs w:val="24"/>
          <w:lang w:val="sr-Cyrl-BA"/>
        </w:rPr>
        <w:t>: 1. Стражилово(Сремски Карловци), 2. Повлен (Ваљево).</w:t>
      </w:r>
      <w:r w:rsidR="002358D8" w:rsidRPr="002358D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Ветерани</w:t>
      </w:r>
      <w:r w:rsidR="002358D8">
        <w:rPr>
          <w:rFonts w:ascii="Times New Roman" w:eastAsia="Times New Roman" w:hAnsi="Times New Roman" w:cs="Times New Roman"/>
          <w:sz w:val="24"/>
          <w:szCs w:val="24"/>
          <w:lang w:val="sr-Cyrl-BA"/>
        </w:rPr>
        <w:t>: 1. Челик (Смедерево),2. ПТТ Београд, 3.Победа (Београд).</w:t>
      </w:r>
      <w:r w:rsidR="002358D8" w:rsidRPr="002358D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Ветеранке</w:t>
      </w:r>
      <w:r w:rsidR="002358D8">
        <w:rPr>
          <w:rFonts w:ascii="Times New Roman" w:eastAsia="Times New Roman" w:hAnsi="Times New Roman" w:cs="Times New Roman"/>
          <w:sz w:val="24"/>
          <w:szCs w:val="24"/>
          <w:lang w:val="sr-Cyrl-BA"/>
        </w:rPr>
        <w:t>: 1.Победа (Београд), 2. ПТТ Београд.</w:t>
      </w:r>
    </w:p>
    <w:p w:rsidR="002358D8" w:rsidRDefault="002358D8" w:rsidP="00B90C58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Ван конкуренције – Школа оријентације: 1.Победа(1) 2.Победа(4), 3.Победа(3), 4.Победа (2).</w:t>
      </w:r>
    </w:p>
    <w:p w:rsidR="002358D8" w:rsidRDefault="002358D8" w:rsidP="00B90C58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Следи извештај са бодовањем на основу постигнутих времена.</w:t>
      </w:r>
    </w:p>
    <w:p w:rsidR="002358D8" w:rsidRDefault="002358D8" w:rsidP="00B90C58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358D8" w:rsidRDefault="002358D8" w:rsidP="00B90C58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Председник ТК Мирко Шарић</w:t>
      </w:r>
    </w:p>
    <w:sectPr w:rsidR="002358D8" w:rsidSect="0068436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46F7"/>
    <w:multiLevelType w:val="hybridMultilevel"/>
    <w:tmpl w:val="E9E6C2BA"/>
    <w:lvl w:ilvl="0" w:tplc="F198E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CC1"/>
    <w:rsid w:val="00223045"/>
    <w:rsid w:val="002358D8"/>
    <w:rsid w:val="00493FE0"/>
    <w:rsid w:val="00511CC1"/>
    <w:rsid w:val="0068436C"/>
    <w:rsid w:val="006F78B3"/>
    <w:rsid w:val="007A6BD2"/>
    <w:rsid w:val="0084291F"/>
    <w:rsid w:val="0087566C"/>
    <w:rsid w:val="00A10D78"/>
    <w:rsid w:val="00B90C58"/>
    <w:rsid w:val="00BB0180"/>
    <w:rsid w:val="00D65510"/>
    <w:rsid w:val="00E9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Branko</cp:lastModifiedBy>
  <cp:revision>3</cp:revision>
  <dcterms:created xsi:type="dcterms:W3CDTF">2015-10-30T21:26:00Z</dcterms:created>
  <dcterms:modified xsi:type="dcterms:W3CDTF">2015-11-12T10:54:00Z</dcterms:modified>
</cp:coreProperties>
</file>